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E9940" w14:textId="77777777" w:rsidR="000A3DD2" w:rsidRDefault="0014203F">
      <w:bookmarkStart w:id="0" w:name="_GoBack"/>
      <w:bookmarkEnd w:id="0"/>
      <w:r>
        <w:rPr>
          <w:noProof/>
        </w:rPr>
        <w:drawing>
          <wp:inline distT="0" distB="0" distL="0" distR="0" wp14:anchorId="5C1A1094" wp14:editId="6EFADFEB">
            <wp:extent cx="6477000" cy="55626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3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3F"/>
    <w:rsid w:val="000A1E6A"/>
    <w:rsid w:val="000A3DD2"/>
    <w:rsid w:val="0014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2E83"/>
  <w15:chartTrackingRefBased/>
  <w15:docId w15:val="{2CEC6D9E-ED7D-46A4-8C72-AD3FD8DA1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Rondas</dc:creator>
  <cp:keywords/>
  <dc:description/>
  <cp:lastModifiedBy>Luc Rondas</cp:lastModifiedBy>
  <cp:revision>2</cp:revision>
  <dcterms:created xsi:type="dcterms:W3CDTF">2019-11-20T07:06:00Z</dcterms:created>
  <dcterms:modified xsi:type="dcterms:W3CDTF">2019-11-20T07:06:00Z</dcterms:modified>
</cp:coreProperties>
</file>